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5688" w:rsidRPr="003E5688" w:rsidRDefault="00CF3807" w:rsidP="003E5688">
      <w:pPr>
        <w:jc w:val="left"/>
      </w:pPr>
      <w:r>
        <w:rPr>
          <w:rFonts w:hint="eastAsia"/>
        </w:rPr>
        <w:t>別記様式第２号（別添２）</w:t>
      </w:r>
    </w:p>
    <w:p w:rsidR="00A40457" w:rsidRDefault="00A40457" w:rsidP="00A40457">
      <w:pPr>
        <w:jc w:val="center"/>
        <w:rPr>
          <w:u w:val="single"/>
        </w:rPr>
      </w:pPr>
      <w:r>
        <w:rPr>
          <w:rFonts w:hint="eastAsia"/>
          <w:u w:val="single"/>
        </w:rPr>
        <w:t xml:space="preserve">　　　　　　　　</w:t>
      </w:r>
      <w:r w:rsidRPr="00A40457">
        <w:rPr>
          <w:rFonts w:hint="eastAsia"/>
          <w:u w:val="single"/>
        </w:rPr>
        <w:t>宅　排水設備工事</w:t>
      </w:r>
    </w:p>
    <w:tbl>
      <w:tblPr>
        <w:tblW w:w="2045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450"/>
      </w:tblGrid>
      <w:tr w:rsidR="00A40457" w:rsidTr="003376C4">
        <w:tblPrEx>
          <w:tblCellMar>
            <w:top w:w="0" w:type="dxa"/>
            <w:bottom w:w="0" w:type="dxa"/>
          </w:tblCellMar>
        </w:tblPrEx>
        <w:trPr>
          <w:trHeight w:val="12752"/>
        </w:trPr>
        <w:tc>
          <w:tcPr>
            <w:tcW w:w="20450" w:type="dxa"/>
          </w:tcPr>
          <w:p w:rsidR="00E85DA0" w:rsidRDefault="00E85DA0" w:rsidP="00A40457"/>
          <w:p w:rsidR="00A40457" w:rsidRPr="00E85DA0" w:rsidRDefault="003376C4" w:rsidP="00A40457">
            <w:pPr>
              <w:rPr>
                <w:u w:val="singl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12189413</wp:posOffset>
                      </wp:positionH>
                      <wp:positionV relativeFrom="paragraph">
                        <wp:posOffset>56770</wp:posOffset>
                      </wp:positionV>
                      <wp:extent cx="200025" cy="685800"/>
                      <wp:effectExtent l="14605" t="32385" r="13970" b="5715"/>
                      <wp:wrapNone/>
                      <wp:docPr id="3" name="Freeform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00025" cy="685800"/>
                              </a:xfrm>
                              <a:custGeom>
                                <a:avLst/>
                                <a:gdLst>
                                  <a:gd name="T0" fmla="*/ 210 w 315"/>
                                  <a:gd name="T1" fmla="*/ 1080 h 1080"/>
                                  <a:gd name="T2" fmla="*/ 210 w 315"/>
                                  <a:gd name="T3" fmla="*/ 0 h 1080"/>
                                  <a:gd name="T4" fmla="*/ 0 w 315"/>
                                  <a:gd name="T5" fmla="*/ 540 h 1080"/>
                                  <a:gd name="T6" fmla="*/ 315 w 315"/>
                                  <a:gd name="T7" fmla="*/ 720 h 10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15" h="1080">
                                    <a:moveTo>
                                      <a:pt x="210" y="1080"/>
                                    </a:moveTo>
                                    <a:lnTo>
                                      <a:pt x="210" y="0"/>
                                    </a:lnTo>
                                    <a:lnTo>
                                      <a:pt x="0" y="540"/>
                                    </a:lnTo>
                                    <a:lnTo>
                                      <a:pt x="315" y="720"/>
                                    </a:ln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polyline w14:anchorId="1E059710" id="Freeform 2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970.3pt,58.45pt,970.3pt,4.45pt,959.8pt,31.45pt,975.55pt,40.45pt" coordsize="315,1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" filled="f">
                      <v:path arrowok="t" o:connecttype="custom" o:connectlocs="133350,685800;133350,0;0,342900;200025,457200" o:connectangles="0,0,0,0"/>
                    </v:polyline>
                  </w:pict>
                </mc:Fallback>
              </mc:AlternateContent>
            </w:r>
            <w:r w:rsidR="00A40457" w:rsidRPr="00E85DA0">
              <w:rPr>
                <w:rFonts w:hint="eastAsia"/>
                <w:u w:val="single"/>
              </w:rPr>
              <w:t xml:space="preserve">３　</w:t>
            </w:r>
            <w:r w:rsidR="00E85DA0" w:rsidRPr="00E85DA0">
              <w:rPr>
                <w:rFonts w:hint="eastAsia"/>
                <w:u w:val="single"/>
              </w:rPr>
              <w:t>平面図　縮尺＝１／</w:t>
            </w:r>
            <w:r w:rsidR="00E85DA0" w:rsidRPr="00E85DA0">
              <w:rPr>
                <w:u w:val="single"/>
              </w:rPr>
              <w:t>100</w:t>
            </w:r>
          </w:p>
          <w:tbl>
            <w:tblPr>
              <w:tblpPr w:leftFromText="142" w:rightFromText="142" w:vertAnchor="text" w:horzAnchor="margin" w:tblpXSpec="right" w:tblpY="798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99" w:type="dxa"/>
                <w:right w:w="99" w:type="dxa"/>
              </w:tblCellMar>
              <w:tblLook w:val="0000" w:firstRow="0" w:lastRow="0" w:firstColumn="0" w:lastColumn="0" w:noHBand="0" w:noVBand="0"/>
            </w:tblPr>
            <w:tblGrid>
              <w:gridCol w:w="1583"/>
              <w:gridCol w:w="1483"/>
              <w:gridCol w:w="1090"/>
            </w:tblGrid>
            <w:tr w:rsidR="003376C4" w:rsidTr="003376C4">
              <w:tblPrEx>
                <w:tblCellMar>
                  <w:top w:w="0" w:type="dxa"/>
                  <w:bottom w:w="0" w:type="dxa"/>
                </w:tblCellMar>
              </w:tblPrEx>
              <w:trPr>
                <w:trHeight w:val="316"/>
              </w:trPr>
              <w:tc>
                <w:tcPr>
                  <w:tcW w:w="41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76C4" w:rsidRDefault="003376C4" w:rsidP="003376C4">
                  <w:pPr>
                    <w:spacing w:line="240" w:lineRule="exact"/>
                    <w:ind w:leftChars="300" w:left="630" w:rightChars="353" w:right="741"/>
                    <w:jc w:val="distribute"/>
                  </w:pPr>
                  <w:r>
                    <w:rPr>
                      <w:rFonts w:hint="eastAsia"/>
                    </w:rPr>
                    <w:t>材料表</w:t>
                  </w:r>
                </w:p>
              </w:tc>
            </w:tr>
            <w:tr w:rsidR="003376C4" w:rsidTr="003376C4">
              <w:tblPrEx>
                <w:tblCellMar>
                  <w:top w:w="0" w:type="dxa"/>
                  <w:bottom w:w="0" w:type="dxa"/>
                </w:tblCellMar>
              </w:tblPrEx>
              <w:trPr>
                <w:trHeight w:val="318"/>
              </w:trPr>
              <w:tc>
                <w:tcPr>
                  <w:tcW w:w="15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76C4" w:rsidRDefault="003376C4" w:rsidP="003376C4">
                  <w:pPr>
                    <w:spacing w:line="240" w:lineRule="exact"/>
                    <w:jc w:val="distribute"/>
                  </w:pPr>
                  <w:r>
                    <w:rPr>
                      <w:rFonts w:hint="eastAsia"/>
                    </w:rPr>
                    <w:t>材料名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76C4" w:rsidRDefault="003376C4" w:rsidP="003376C4">
                  <w:pPr>
                    <w:spacing w:line="240" w:lineRule="exact"/>
                    <w:jc w:val="distribute"/>
                  </w:pPr>
                  <w:r>
                    <w:rPr>
                      <w:rFonts w:hint="eastAsia"/>
                    </w:rPr>
                    <w:t>規格</w:t>
                  </w:r>
                </w:p>
              </w:tc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76C4" w:rsidRDefault="003376C4" w:rsidP="003376C4">
                  <w:pPr>
                    <w:spacing w:line="240" w:lineRule="exact"/>
                    <w:jc w:val="distribute"/>
                  </w:pPr>
                  <w:r>
                    <w:rPr>
                      <w:rFonts w:hint="eastAsia"/>
                    </w:rPr>
                    <w:t>数量</w:t>
                  </w:r>
                </w:p>
              </w:tc>
            </w:tr>
            <w:tr w:rsidR="003376C4" w:rsidTr="003376C4">
              <w:tblPrEx>
                <w:tblCellMar>
                  <w:top w:w="0" w:type="dxa"/>
                  <w:bottom w:w="0" w:type="dxa"/>
                </w:tblCellMar>
              </w:tblPrEx>
              <w:trPr>
                <w:trHeight w:val="318"/>
              </w:trPr>
              <w:tc>
                <w:tcPr>
                  <w:tcW w:w="15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76C4" w:rsidRDefault="003376C4" w:rsidP="003376C4">
                  <w:pPr>
                    <w:spacing w:line="240" w:lineRule="exact"/>
                  </w:pP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76C4" w:rsidRDefault="003376C4" w:rsidP="003376C4">
                  <w:pPr>
                    <w:spacing w:line="240" w:lineRule="exact"/>
                  </w:pPr>
                </w:p>
              </w:tc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76C4" w:rsidRDefault="003376C4" w:rsidP="003376C4">
                  <w:pPr>
                    <w:spacing w:line="240" w:lineRule="exact"/>
                  </w:pPr>
                </w:p>
              </w:tc>
            </w:tr>
            <w:tr w:rsidR="003376C4" w:rsidTr="003376C4">
              <w:tblPrEx>
                <w:tblCellMar>
                  <w:top w:w="0" w:type="dxa"/>
                  <w:bottom w:w="0" w:type="dxa"/>
                </w:tblCellMar>
              </w:tblPrEx>
              <w:trPr>
                <w:trHeight w:val="318"/>
              </w:trPr>
              <w:tc>
                <w:tcPr>
                  <w:tcW w:w="15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76C4" w:rsidRDefault="003376C4" w:rsidP="003376C4">
                  <w:pPr>
                    <w:spacing w:line="240" w:lineRule="exact"/>
                  </w:pP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76C4" w:rsidRDefault="003376C4" w:rsidP="003376C4">
                  <w:pPr>
                    <w:spacing w:line="240" w:lineRule="exact"/>
                  </w:pPr>
                </w:p>
              </w:tc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76C4" w:rsidRDefault="003376C4" w:rsidP="003376C4">
                  <w:pPr>
                    <w:spacing w:line="240" w:lineRule="exact"/>
                  </w:pPr>
                </w:p>
              </w:tc>
            </w:tr>
            <w:tr w:rsidR="003376C4" w:rsidTr="003376C4">
              <w:tblPrEx>
                <w:tblCellMar>
                  <w:top w:w="0" w:type="dxa"/>
                  <w:bottom w:w="0" w:type="dxa"/>
                </w:tblCellMar>
              </w:tblPrEx>
              <w:trPr>
                <w:trHeight w:val="316"/>
              </w:trPr>
              <w:tc>
                <w:tcPr>
                  <w:tcW w:w="15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76C4" w:rsidRDefault="003376C4" w:rsidP="003376C4">
                  <w:pPr>
                    <w:spacing w:line="240" w:lineRule="exact"/>
                  </w:pP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76C4" w:rsidRDefault="003376C4" w:rsidP="003376C4">
                  <w:pPr>
                    <w:spacing w:line="240" w:lineRule="exact"/>
                  </w:pPr>
                </w:p>
              </w:tc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76C4" w:rsidRDefault="003376C4" w:rsidP="003376C4">
                  <w:pPr>
                    <w:spacing w:line="240" w:lineRule="exact"/>
                  </w:pPr>
                </w:p>
              </w:tc>
            </w:tr>
            <w:tr w:rsidR="003376C4" w:rsidTr="003376C4">
              <w:tblPrEx>
                <w:tblCellMar>
                  <w:top w:w="0" w:type="dxa"/>
                  <w:bottom w:w="0" w:type="dxa"/>
                </w:tblCellMar>
              </w:tblPrEx>
              <w:trPr>
                <w:trHeight w:val="318"/>
              </w:trPr>
              <w:tc>
                <w:tcPr>
                  <w:tcW w:w="15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76C4" w:rsidRDefault="003376C4" w:rsidP="003376C4">
                  <w:pPr>
                    <w:spacing w:line="240" w:lineRule="exact"/>
                  </w:pP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76C4" w:rsidRDefault="003376C4" w:rsidP="003376C4">
                  <w:pPr>
                    <w:spacing w:line="240" w:lineRule="exact"/>
                  </w:pPr>
                </w:p>
              </w:tc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76C4" w:rsidRDefault="003376C4" w:rsidP="003376C4">
                  <w:pPr>
                    <w:spacing w:line="240" w:lineRule="exact"/>
                  </w:pPr>
                </w:p>
              </w:tc>
            </w:tr>
            <w:tr w:rsidR="003376C4" w:rsidTr="003376C4">
              <w:tblPrEx>
                <w:tblCellMar>
                  <w:top w:w="0" w:type="dxa"/>
                  <w:bottom w:w="0" w:type="dxa"/>
                </w:tblCellMar>
              </w:tblPrEx>
              <w:trPr>
                <w:trHeight w:val="318"/>
              </w:trPr>
              <w:tc>
                <w:tcPr>
                  <w:tcW w:w="15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76C4" w:rsidRDefault="003376C4" w:rsidP="003376C4">
                  <w:pPr>
                    <w:spacing w:line="240" w:lineRule="exact"/>
                  </w:pP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76C4" w:rsidRDefault="003376C4" w:rsidP="003376C4">
                  <w:pPr>
                    <w:spacing w:line="240" w:lineRule="exact"/>
                  </w:pPr>
                </w:p>
              </w:tc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76C4" w:rsidRDefault="003376C4" w:rsidP="003376C4">
                  <w:pPr>
                    <w:spacing w:line="240" w:lineRule="exact"/>
                  </w:pPr>
                </w:p>
              </w:tc>
            </w:tr>
            <w:tr w:rsidR="003376C4" w:rsidTr="003376C4">
              <w:tblPrEx>
                <w:tblCellMar>
                  <w:top w:w="0" w:type="dxa"/>
                  <w:bottom w:w="0" w:type="dxa"/>
                </w:tblCellMar>
              </w:tblPrEx>
              <w:trPr>
                <w:trHeight w:val="318"/>
              </w:trPr>
              <w:tc>
                <w:tcPr>
                  <w:tcW w:w="15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76C4" w:rsidRDefault="003376C4" w:rsidP="003376C4">
                  <w:pPr>
                    <w:spacing w:line="240" w:lineRule="exact"/>
                  </w:pP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76C4" w:rsidRDefault="003376C4" w:rsidP="003376C4">
                  <w:pPr>
                    <w:spacing w:line="240" w:lineRule="exact"/>
                  </w:pPr>
                </w:p>
              </w:tc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76C4" w:rsidRDefault="003376C4" w:rsidP="003376C4">
                  <w:pPr>
                    <w:spacing w:line="240" w:lineRule="exact"/>
                  </w:pPr>
                </w:p>
              </w:tc>
            </w:tr>
            <w:tr w:rsidR="003376C4" w:rsidTr="003376C4">
              <w:tblPrEx>
                <w:tblCellMar>
                  <w:top w:w="0" w:type="dxa"/>
                  <w:bottom w:w="0" w:type="dxa"/>
                </w:tblCellMar>
              </w:tblPrEx>
              <w:trPr>
                <w:trHeight w:val="318"/>
              </w:trPr>
              <w:tc>
                <w:tcPr>
                  <w:tcW w:w="15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76C4" w:rsidRDefault="003376C4" w:rsidP="003376C4">
                  <w:pPr>
                    <w:spacing w:line="240" w:lineRule="exact"/>
                  </w:pP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76C4" w:rsidRDefault="003376C4" w:rsidP="003376C4">
                  <w:pPr>
                    <w:spacing w:line="240" w:lineRule="exact"/>
                  </w:pPr>
                </w:p>
              </w:tc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76C4" w:rsidRDefault="003376C4" w:rsidP="003376C4">
                  <w:pPr>
                    <w:spacing w:line="240" w:lineRule="exact"/>
                  </w:pPr>
                </w:p>
              </w:tc>
            </w:tr>
            <w:tr w:rsidR="003376C4" w:rsidTr="003376C4">
              <w:tblPrEx>
                <w:tblCellMar>
                  <w:top w:w="0" w:type="dxa"/>
                  <w:bottom w:w="0" w:type="dxa"/>
                </w:tblCellMar>
              </w:tblPrEx>
              <w:trPr>
                <w:trHeight w:val="318"/>
              </w:trPr>
              <w:tc>
                <w:tcPr>
                  <w:tcW w:w="15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76C4" w:rsidRDefault="003376C4" w:rsidP="003376C4">
                  <w:pPr>
                    <w:spacing w:line="240" w:lineRule="exact"/>
                  </w:pP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76C4" w:rsidRDefault="003376C4" w:rsidP="003376C4">
                  <w:pPr>
                    <w:spacing w:line="240" w:lineRule="exact"/>
                  </w:pPr>
                </w:p>
              </w:tc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76C4" w:rsidRDefault="003376C4" w:rsidP="003376C4">
                  <w:pPr>
                    <w:spacing w:line="240" w:lineRule="exact"/>
                  </w:pPr>
                </w:p>
              </w:tc>
            </w:tr>
            <w:tr w:rsidR="003376C4" w:rsidTr="003376C4">
              <w:tblPrEx>
                <w:tblCellMar>
                  <w:top w:w="0" w:type="dxa"/>
                  <w:bottom w:w="0" w:type="dxa"/>
                </w:tblCellMar>
              </w:tblPrEx>
              <w:trPr>
                <w:trHeight w:val="318"/>
              </w:trPr>
              <w:tc>
                <w:tcPr>
                  <w:tcW w:w="15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76C4" w:rsidRDefault="003376C4" w:rsidP="003376C4">
                  <w:pPr>
                    <w:spacing w:line="240" w:lineRule="exact"/>
                  </w:pP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76C4" w:rsidRDefault="003376C4" w:rsidP="003376C4">
                  <w:pPr>
                    <w:spacing w:line="240" w:lineRule="exact"/>
                  </w:pPr>
                </w:p>
              </w:tc>
              <w:tc>
                <w:tcPr>
                  <w:tcW w:w="10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76C4" w:rsidRDefault="003376C4" w:rsidP="003376C4">
                  <w:pPr>
                    <w:spacing w:line="240" w:lineRule="exact"/>
                  </w:pPr>
                </w:p>
              </w:tc>
            </w:tr>
          </w:tbl>
          <w:p w:rsidR="00E85DA0" w:rsidRDefault="003376C4" w:rsidP="00A40457">
            <w:bookmarkStart w:id="0" w:name="_GoBack"/>
            <w:bookmarkEnd w:id="0"/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12239957</wp:posOffset>
                      </wp:positionH>
                      <wp:positionV relativeFrom="paragraph">
                        <wp:posOffset>394013</wp:posOffset>
                      </wp:positionV>
                      <wp:extent cx="133350" cy="0"/>
                      <wp:effectExtent l="12700" t="12065" r="6350" b="6985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C297F2F" id="Line 3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63.8pt,31pt" to="974.3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Lu/EQIAACc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12238630</wp:posOffset>
                      </wp:positionH>
                      <wp:positionV relativeFrom="paragraph">
                        <wp:posOffset>455513</wp:posOffset>
                      </wp:positionV>
                      <wp:extent cx="133350" cy="0"/>
                      <wp:effectExtent l="10795" t="7620" r="8255" b="11430"/>
                      <wp:wrapNone/>
                      <wp:docPr id="1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7CA8F32" id="Line 4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63.65pt,35.85pt" to="974.15pt,3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DaCEAIAACc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"/>
                  </w:pict>
                </mc:Fallback>
              </mc:AlternateContent>
            </w:r>
          </w:p>
        </w:tc>
      </w:tr>
    </w:tbl>
    <w:p w:rsidR="00D73B7D" w:rsidRPr="0057672B" w:rsidRDefault="0080698C" w:rsidP="00985E19">
      <w:r>
        <w:rPr>
          <w:rFonts w:hint="eastAsia"/>
        </w:rPr>
        <w:t>※用紙の大きさは、日本工業規格</w:t>
      </w:r>
      <w:r w:rsidR="00F73FFF">
        <w:rPr>
          <w:rFonts w:hint="eastAsia"/>
        </w:rPr>
        <w:t>Ａ３</w:t>
      </w:r>
      <w:r>
        <w:rPr>
          <w:rFonts w:hint="eastAsia"/>
        </w:rPr>
        <w:t>とする。</w:t>
      </w:r>
    </w:p>
    <w:sectPr w:rsidR="00D73B7D" w:rsidRPr="0057672B" w:rsidSect="00CF3807">
      <w:pgSz w:w="23814" w:h="16839" w:orient="landscape" w:code="8"/>
      <w:pgMar w:top="1418" w:right="1701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5688" w:rsidRDefault="003E5688" w:rsidP="003E5688">
      <w:r>
        <w:separator/>
      </w:r>
    </w:p>
  </w:endnote>
  <w:endnote w:type="continuationSeparator" w:id="0">
    <w:p w:rsidR="003E5688" w:rsidRDefault="003E5688" w:rsidP="003E5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5688" w:rsidRDefault="003E5688" w:rsidP="003E5688">
      <w:r>
        <w:separator/>
      </w:r>
    </w:p>
  </w:footnote>
  <w:footnote w:type="continuationSeparator" w:id="0">
    <w:p w:rsidR="003E5688" w:rsidRDefault="003E5688" w:rsidP="003E56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157E9E"/>
    <w:multiLevelType w:val="hybridMultilevel"/>
    <w:tmpl w:val="789A51E4"/>
    <w:lvl w:ilvl="0" w:tplc="D41E3324">
      <w:start w:val="6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EEE"/>
    <w:rsid w:val="00016406"/>
    <w:rsid w:val="00034B62"/>
    <w:rsid w:val="00037E6A"/>
    <w:rsid w:val="000434DF"/>
    <w:rsid w:val="00054F0F"/>
    <w:rsid w:val="00077229"/>
    <w:rsid w:val="000A6C50"/>
    <w:rsid w:val="000B5AB5"/>
    <w:rsid w:val="000B643C"/>
    <w:rsid w:val="000C2394"/>
    <w:rsid w:val="000E4828"/>
    <w:rsid w:val="000F154E"/>
    <w:rsid w:val="000F1AFC"/>
    <w:rsid w:val="000F5785"/>
    <w:rsid w:val="00102E03"/>
    <w:rsid w:val="0011234B"/>
    <w:rsid w:val="001127ED"/>
    <w:rsid w:val="0013306E"/>
    <w:rsid w:val="001333E0"/>
    <w:rsid w:val="00147EF5"/>
    <w:rsid w:val="00150F01"/>
    <w:rsid w:val="00152EDB"/>
    <w:rsid w:val="001656B8"/>
    <w:rsid w:val="001677F0"/>
    <w:rsid w:val="00181BB7"/>
    <w:rsid w:val="0019403E"/>
    <w:rsid w:val="001941F7"/>
    <w:rsid w:val="00195F19"/>
    <w:rsid w:val="001A0CB0"/>
    <w:rsid w:val="001A1B79"/>
    <w:rsid w:val="001A1E4A"/>
    <w:rsid w:val="001B1287"/>
    <w:rsid w:val="001B23E7"/>
    <w:rsid w:val="001B3257"/>
    <w:rsid w:val="001C08CD"/>
    <w:rsid w:val="001C5233"/>
    <w:rsid w:val="001C645F"/>
    <w:rsid w:val="001D147D"/>
    <w:rsid w:val="001E7E7B"/>
    <w:rsid w:val="0020649E"/>
    <w:rsid w:val="0023128A"/>
    <w:rsid w:val="0025186C"/>
    <w:rsid w:val="00253C74"/>
    <w:rsid w:val="00283B6E"/>
    <w:rsid w:val="00295E9A"/>
    <w:rsid w:val="002A0246"/>
    <w:rsid w:val="002A1575"/>
    <w:rsid w:val="002A7073"/>
    <w:rsid w:val="002B0504"/>
    <w:rsid w:val="002B0942"/>
    <w:rsid w:val="002C5A6A"/>
    <w:rsid w:val="002D2A28"/>
    <w:rsid w:val="002E17A2"/>
    <w:rsid w:val="00302E84"/>
    <w:rsid w:val="003141D3"/>
    <w:rsid w:val="003376C4"/>
    <w:rsid w:val="00345C38"/>
    <w:rsid w:val="00351C13"/>
    <w:rsid w:val="00351D67"/>
    <w:rsid w:val="0035586D"/>
    <w:rsid w:val="0036064C"/>
    <w:rsid w:val="00364985"/>
    <w:rsid w:val="0036765E"/>
    <w:rsid w:val="00397565"/>
    <w:rsid w:val="003B5B4E"/>
    <w:rsid w:val="003C158B"/>
    <w:rsid w:val="003C226D"/>
    <w:rsid w:val="003C372E"/>
    <w:rsid w:val="003C668A"/>
    <w:rsid w:val="003D0072"/>
    <w:rsid w:val="003D38E3"/>
    <w:rsid w:val="003E5688"/>
    <w:rsid w:val="003F2339"/>
    <w:rsid w:val="003F27BC"/>
    <w:rsid w:val="003F6141"/>
    <w:rsid w:val="00406D58"/>
    <w:rsid w:val="0041188A"/>
    <w:rsid w:val="00414919"/>
    <w:rsid w:val="00417525"/>
    <w:rsid w:val="004202BE"/>
    <w:rsid w:val="00427CC7"/>
    <w:rsid w:val="00434DA9"/>
    <w:rsid w:val="00440C19"/>
    <w:rsid w:val="00446F5B"/>
    <w:rsid w:val="00447A59"/>
    <w:rsid w:val="00457EA9"/>
    <w:rsid w:val="004707F6"/>
    <w:rsid w:val="004752E5"/>
    <w:rsid w:val="004828DD"/>
    <w:rsid w:val="004830D4"/>
    <w:rsid w:val="004961B1"/>
    <w:rsid w:val="004A6484"/>
    <w:rsid w:val="004B5074"/>
    <w:rsid w:val="004B68E5"/>
    <w:rsid w:val="004C324A"/>
    <w:rsid w:val="004D1A2B"/>
    <w:rsid w:val="004D4C52"/>
    <w:rsid w:val="004F372F"/>
    <w:rsid w:val="00503187"/>
    <w:rsid w:val="005073AF"/>
    <w:rsid w:val="005078D7"/>
    <w:rsid w:val="00515E74"/>
    <w:rsid w:val="0051741F"/>
    <w:rsid w:val="0052237F"/>
    <w:rsid w:val="00534A5B"/>
    <w:rsid w:val="0053760B"/>
    <w:rsid w:val="00541F25"/>
    <w:rsid w:val="00545CCB"/>
    <w:rsid w:val="00550DAA"/>
    <w:rsid w:val="0055359C"/>
    <w:rsid w:val="00555A62"/>
    <w:rsid w:val="00563562"/>
    <w:rsid w:val="00572896"/>
    <w:rsid w:val="005736FB"/>
    <w:rsid w:val="00573E24"/>
    <w:rsid w:val="0057672B"/>
    <w:rsid w:val="00577C91"/>
    <w:rsid w:val="00584934"/>
    <w:rsid w:val="005A0F54"/>
    <w:rsid w:val="005A6195"/>
    <w:rsid w:val="005C2B3E"/>
    <w:rsid w:val="005C7DCB"/>
    <w:rsid w:val="006140AA"/>
    <w:rsid w:val="00615BCD"/>
    <w:rsid w:val="00625E0D"/>
    <w:rsid w:val="0062662B"/>
    <w:rsid w:val="006361BF"/>
    <w:rsid w:val="00637A2B"/>
    <w:rsid w:val="00644387"/>
    <w:rsid w:val="00652F6B"/>
    <w:rsid w:val="00657D12"/>
    <w:rsid w:val="00665030"/>
    <w:rsid w:val="006773D2"/>
    <w:rsid w:val="00684FDF"/>
    <w:rsid w:val="00687152"/>
    <w:rsid w:val="006875CC"/>
    <w:rsid w:val="00696E0B"/>
    <w:rsid w:val="006B1252"/>
    <w:rsid w:val="006C1EEE"/>
    <w:rsid w:val="006D57A7"/>
    <w:rsid w:val="006D7590"/>
    <w:rsid w:val="006F681A"/>
    <w:rsid w:val="00701FC9"/>
    <w:rsid w:val="007126F4"/>
    <w:rsid w:val="00712FB8"/>
    <w:rsid w:val="007229EC"/>
    <w:rsid w:val="00723629"/>
    <w:rsid w:val="007474FB"/>
    <w:rsid w:val="00767DFE"/>
    <w:rsid w:val="0077022C"/>
    <w:rsid w:val="00773B54"/>
    <w:rsid w:val="00776418"/>
    <w:rsid w:val="007840B0"/>
    <w:rsid w:val="007926B9"/>
    <w:rsid w:val="00793E69"/>
    <w:rsid w:val="007A4720"/>
    <w:rsid w:val="007A662B"/>
    <w:rsid w:val="007B51C7"/>
    <w:rsid w:val="007B7C3C"/>
    <w:rsid w:val="007C297A"/>
    <w:rsid w:val="007D2242"/>
    <w:rsid w:val="007F1801"/>
    <w:rsid w:val="007F31FA"/>
    <w:rsid w:val="007F42B8"/>
    <w:rsid w:val="0080698C"/>
    <w:rsid w:val="00811BDF"/>
    <w:rsid w:val="00825DE8"/>
    <w:rsid w:val="008412F6"/>
    <w:rsid w:val="008478D7"/>
    <w:rsid w:val="00855CB7"/>
    <w:rsid w:val="00856AA2"/>
    <w:rsid w:val="00860F5D"/>
    <w:rsid w:val="0087672F"/>
    <w:rsid w:val="00884656"/>
    <w:rsid w:val="008945F9"/>
    <w:rsid w:val="00897F3F"/>
    <w:rsid w:val="008A0345"/>
    <w:rsid w:val="008A567A"/>
    <w:rsid w:val="008B52AC"/>
    <w:rsid w:val="008C3B06"/>
    <w:rsid w:val="008D4A76"/>
    <w:rsid w:val="008D7146"/>
    <w:rsid w:val="008E07E0"/>
    <w:rsid w:val="008F1844"/>
    <w:rsid w:val="008F2CAC"/>
    <w:rsid w:val="00911477"/>
    <w:rsid w:val="009135C8"/>
    <w:rsid w:val="00914872"/>
    <w:rsid w:val="00924C8E"/>
    <w:rsid w:val="00935758"/>
    <w:rsid w:val="00936E17"/>
    <w:rsid w:val="00946E41"/>
    <w:rsid w:val="009479BE"/>
    <w:rsid w:val="0095680C"/>
    <w:rsid w:val="0096523E"/>
    <w:rsid w:val="00967024"/>
    <w:rsid w:val="00971005"/>
    <w:rsid w:val="009715EA"/>
    <w:rsid w:val="009856E8"/>
    <w:rsid w:val="00985E19"/>
    <w:rsid w:val="00990426"/>
    <w:rsid w:val="009B3687"/>
    <w:rsid w:val="009C612E"/>
    <w:rsid w:val="009E3F3B"/>
    <w:rsid w:val="009F6F46"/>
    <w:rsid w:val="00A11927"/>
    <w:rsid w:val="00A14AEF"/>
    <w:rsid w:val="00A20CCD"/>
    <w:rsid w:val="00A40457"/>
    <w:rsid w:val="00A44DA4"/>
    <w:rsid w:val="00A478E0"/>
    <w:rsid w:val="00A51258"/>
    <w:rsid w:val="00A5326E"/>
    <w:rsid w:val="00A73E80"/>
    <w:rsid w:val="00AA5724"/>
    <w:rsid w:val="00AA5C15"/>
    <w:rsid w:val="00AC11DF"/>
    <w:rsid w:val="00AC24A7"/>
    <w:rsid w:val="00AD7785"/>
    <w:rsid w:val="00AE7685"/>
    <w:rsid w:val="00B04D4E"/>
    <w:rsid w:val="00B108CD"/>
    <w:rsid w:val="00B47376"/>
    <w:rsid w:val="00B51941"/>
    <w:rsid w:val="00B522CF"/>
    <w:rsid w:val="00B52954"/>
    <w:rsid w:val="00B551FE"/>
    <w:rsid w:val="00B56F2F"/>
    <w:rsid w:val="00B6555F"/>
    <w:rsid w:val="00B84B26"/>
    <w:rsid w:val="00BC65B2"/>
    <w:rsid w:val="00BF01F6"/>
    <w:rsid w:val="00C2286F"/>
    <w:rsid w:val="00C2397B"/>
    <w:rsid w:val="00C24CB7"/>
    <w:rsid w:val="00C27716"/>
    <w:rsid w:val="00C40588"/>
    <w:rsid w:val="00C53562"/>
    <w:rsid w:val="00C73663"/>
    <w:rsid w:val="00C930B6"/>
    <w:rsid w:val="00CA1575"/>
    <w:rsid w:val="00CB125C"/>
    <w:rsid w:val="00CB7FFC"/>
    <w:rsid w:val="00CC1A64"/>
    <w:rsid w:val="00CC7D3D"/>
    <w:rsid w:val="00CE6F91"/>
    <w:rsid w:val="00CF325F"/>
    <w:rsid w:val="00CF3807"/>
    <w:rsid w:val="00D050DF"/>
    <w:rsid w:val="00D0782A"/>
    <w:rsid w:val="00D53554"/>
    <w:rsid w:val="00D56BDE"/>
    <w:rsid w:val="00D571D0"/>
    <w:rsid w:val="00D6234F"/>
    <w:rsid w:val="00D67469"/>
    <w:rsid w:val="00D71E02"/>
    <w:rsid w:val="00D73B7D"/>
    <w:rsid w:val="00D75518"/>
    <w:rsid w:val="00D762AF"/>
    <w:rsid w:val="00D84DB1"/>
    <w:rsid w:val="00D84DD3"/>
    <w:rsid w:val="00D863FB"/>
    <w:rsid w:val="00D926A9"/>
    <w:rsid w:val="00D92A6C"/>
    <w:rsid w:val="00D92AB9"/>
    <w:rsid w:val="00DA024F"/>
    <w:rsid w:val="00DA19F7"/>
    <w:rsid w:val="00DA7C41"/>
    <w:rsid w:val="00DB2688"/>
    <w:rsid w:val="00DC3EF9"/>
    <w:rsid w:val="00DC5D6F"/>
    <w:rsid w:val="00DC7365"/>
    <w:rsid w:val="00DE77CD"/>
    <w:rsid w:val="00DE7AE4"/>
    <w:rsid w:val="00E27F2F"/>
    <w:rsid w:val="00E3458C"/>
    <w:rsid w:val="00E4023B"/>
    <w:rsid w:val="00E45CD6"/>
    <w:rsid w:val="00E51FAF"/>
    <w:rsid w:val="00E5228C"/>
    <w:rsid w:val="00E54A17"/>
    <w:rsid w:val="00E56D54"/>
    <w:rsid w:val="00E70BC8"/>
    <w:rsid w:val="00E824E1"/>
    <w:rsid w:val="00E85DA0"/>
    <w:rsid w:val="00EA46E9"/>
    <w:rsid w:val="00EB0B3E"/>
    <w:rsid w:val="00EC7C4F"/>
    <w:rsid w:val="00EE5E0F"/>
    <w:rsid w:val="00F00151"/>
    <w:rsid w:val="00F00867"/>
    <w:rsid w:val="00F027DC"/>
    <w:rsid w:val="00F0757E"/>
    <w:rsid w:val="00F1421C"/>
    <w:rsid w:val="00F3732E"/>
    <w:rsid w:val="00F434CD"/>
    <w:rsid w:val="00F53461"/>
    <w:rsid w:val="00F73FFF"/>
    <w:rsid w:val="00F745BA"/>
    <w:rsid w:val="00F752DC"/>
    <w:rsid w:val="00F97E1B"/>
    <w:rsid w:val="00FA38E6"/>
    <w:rsid w:val="00FB3D6D"/>
    <w:rsid w:val="00FB63D6"/>
    <w:rsid w:val="00FC1837"/>
    <w:rsid w:val="00FD1CDE"/>
    <w:rsid w:val="00FD65DA"/>
    <w:rsid w:val="00FE2AE4"/>
    <w:rsid w:val="00FE5679"/>
    <w:rsid w:val="00FF3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D5F05870-506E-4CE4-8454-A8E8270F2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26B9"/>
    <w:pPr>
      <w:widowControl w:val="0"/>
      <w:jc w:val="both"/>
    </w:pPr>
    <w:rPr>
      <w:rFonts w:ascii="ＭＳ 明朝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D56BDE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color w:val="000000"/>
      <w:kern w:val="0"/>
      <w:sz w:val="24"/>
    </w:rPr>
  </w:style>
  <w:style w:type="table" w:styleId="a3">
    <w:name w:val="Table Grid"/>
    <w:basedOn w:val="a1"/>
    <w:uiPriority w:val="99"/>
    <w:rsid w:val="009E3F3B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rsid w:val="0062662B"/>
    <w:pPr>
      <w:jc w:val="center"/>
    </w:pPr>
  </w:style>
  <w:style w:type="character" w:customStyle="1" w:styleId="a5">
    <w:name w:val="記 (文字)"/>
    <w:basedOn w:val="a0"/>
    <w:link w:val="a4"/>
    <w:uiPriority w:val="99"/>
    <w:semiHidden/>
    <w:rPr>
      <w:rFonts w:ascii="ＭＳ 明朝"/>
      <w:szCs w:val="24"/>
    </w:rPr>
  </w:style>
  <w:style w:type="paragraph" w:styleId="a6">
    <w:name w:val="Closing"/>
    <w:basedOn w:val="a"/>
    <w:link w:val="a7"/>
    <w:uiPriority w:val="99"/>
    <w:rsid w:val="0062662B"/>
    <w:pPr>
      <w:jc w:val="right"/>
    </w:pPr>
  </w:style>
  <w:style w:type="character" w:customStyle="1" w:styleId="a7">
    <w:name w:val="結語 (文字)"/>
    <w:basedOn w:val="a0"/>
    <w:link w:val="a6"/>
    <w:uiPriority w:val="99"/>
    <w:semiHidden/>
    <w:rPr>
      <w:rFonts w:ascii="ＭＳ 明朝"/>
      <w:szCs w:val="24"/>
    </w:rPr>
  </w:style>
  <w:style w:type="paragraph" w:styleId="a8">
    <w:name w:val="header"/>
    <w:basedOn w:val="a"/>
    <w:link w:val="a9"/>
    <w:uiPriority w:val="99"/>
    <w:rsid w:val="003F6141"/>
    <w:pPr>
      <w:tabs>
        <w:tab w:val="center" w:pos="4252"/>
        <w:tab w:val="right" w:pos="8504"/>
      </w:tabs>
      <w:wordWrap w:val="0"/>
      <w:autoSpaceDE w:val="0"/>
      <w:autoSpaceDN w:val="0"/>
      <w:adjustRightInd w:val="0"/>
      <w:textAlignment w:val="center"/>
    </w:pPr>
    <w:rPr>
      <w:rFonts w:cs="ＭＳ 明朝"/>
      <w:szCs w:val="21"/>
    </w:rPr>
  </w:style>
  <w:style w:type="character" w:customStyle="1" w:styleId="a9">
    <w:name w:val="ヘッダー (文字)"/>
    <w:basedOn w:val="a0"/>
    <w:link w:val="a8"/>
    <w:uiPriority w:val="99"/>
    <w:semiHidden/>
    <w:rPr>
      <w:rFonts w:ascii="ＭＳ 明朝"/>
      <w:szCs w:val="24"/>
    </w:rPr>
  </w:style>
  <w:style w:type="paragraph" w:styleId="aa">
    <w:name w:val="Date"/>
    <w:basedOn w:val="a"/>
    <w:next w:val="a"/>
    <w:link w:val="ab"/>
    <w:uiPriority w:val="99"/>
    <w:rsid w:val="00F1421C"/>
  </w:style>
  <w:style w:type="character" w:customStyle="1" w:styleId="ab">
    <w:name w:val="日付 (文字)"/>
    <w:basedOn w:val="a0"/>
    <w:link w:val="aa"/>
    <w:uiPriority w:val="99"/>
    <w:semiHidden/>
    <w:rPr>
      <w:rFonts w:ascii="ＭＳ 明朝"/>
      <w:szCs w:val="24"/>
    </w:rPr>
  </w:style>
  <w:style w:type="paragraph" w:styleId="ac">
    <w:name w:val="footer"/>
    <w:basedOn w:val="a"/>
    <w:link w:val="ad"/>
    <w:uiPriority w:val="99"/>
    <w:unhideWhenUsed/>
    <w:rsid w:val="003E5688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3E5688"/>
    <w:rPr>
      <w:rFonts w:ascii="ＭＳ 明朝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937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37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土佐町下水道条例施行規則</vt:lpstr>
    </vt:vector>
  </TitlesOfParts>
  <Company> </Company>
  <LinksUpToDate>false</LinksUpToDate>
  <CharactersWithSpaces>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土佐町下水道条例施行規則</dc:title>
  <dc:subject/>
  <dc:creator>吉田 真奈美</dc:creator>
  <cp:keywords/>
  <dc:description/>
  <cp:lastModifiedBy>吉田 真奈美</cp:lastModifiedBy>
  <cp:revision>4</cp:revision>
  <cp:lastPrinted>2007-01-15T05:22:00Z</cp:lastPrinted>
  <dcterms:created xsi:type="dcterms:W3CDTF">2020-10-15T06:21:00Z</dcterms:created>
  <dcterms:modified xsi:type="dcterms:W3CDTF">2020-10-15T06:24:00Z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-1777203698</vt:i4>
  </property>
</Properties>
</file>