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00CBF"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〇〇年度○○○自治会総会議事録　記載例（代表者や告示事項の変更の場合）</w:t>
      </w:r>
    </w:p>
    <w:p w14:paraId="2F35CE2F" w14:textId="77777777" w:rsidR="00FA7467" w:rsidRPr="00FA7467" w:rsidRDefault="00FA7467" w:rsidP="00FA7467">
      <w:pPr>
        <w:rPr>
          <w:rFonts w:ascii="BIZ UDPゴシック" w:eastAsia="BIZ UDPゴシック" w:hAnsi="BIZ UDPゴシック"/>
        </w:rPr>
      </w:pPr>
    </w:p>
    <w:p w14:paraId="3E33AFE6"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１．日時　　　　　○○年○○月○○日　　　午後○○時○○分～　午後○○時○○分</w:t>
      </w:r>
    </w:p>
    <w:p w14:paraId="5FEFE7B0"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２．場所　　　○○○自治会集会所</w:t>
      </w:r>
    </w:p>
    <w:p w14:paraId="119842AD"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３．現在の会員数　　　○○○名</w:t>
      </w:r>
    </w:p>
    <w:p w14:paraId="1942A45E"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４．出席者　　　　　　○○○名（うち委任状提出者　○○名）</w:t>
      </w:r>
    </w:p>
    <w:p w14:paraId="2CA8627F"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５．欠席者　　　　　　　○○名</w:t>
      </w:r>
    </w:p>
    <w:p w14:paraId="52D76C64"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○○○自治会規約第〇条の規定に基づき、会員数〇〇名のうち〇〇名の出席及び委任状提出により総会が成立する旨司会の</w:t>
      </w:r>
      <w:r w:rsidRPr="00FA7467">
        <w:rPr>
          <w:rFonts w:ascii="BIZ UDPゴシック" w:eastAsia="BIZ UDPゴシック" w:hAnsi="BIZ UDPゴシック" w:hint="eastAsia"/>
          <w:u w:val="single"/>
        </w:rPr>
        <w:t xml:space="preserve">　　　　　　</w:t>
      </w:r>
      <w:r w:rsidRPr="00FA7467">
        <w:rPr>
          <w:rFonts w:ascii="BIZ UDPゴシック" w:eastAsia="BIZ UDPゴシック" w:hAnsi="BIZ UDPゴシック" w:hint="eastAsia"/>
        </w:rPr>
        <w:t>より報告があり、</w:t>
      </w:r>
      <w:r w:rsidRPr="00FA7467">
        <w:rPr>
          <w:rFonts w:ascii="BIZ UDPゴシック" w:eastAsia="BIZ UDPゴシック" w:hAnsi="BIZ UDPゴシック" w:hint="eastAsia"/>
          <w:u w:val="single"/>
        </w:rPr>
        <w:t xml:space="preserve">　　</w:t>
      </w:r>
      <w:r w:rsidRPr="00FA7467">
        <w:rPr>
          <w:rFonts w:ascii="BIZ UDPゴシック" w:eastAsia="BIZ UDPゴシック" w:hAnsi="BIZ UDPゴシック" w:hint="eastAsia"/>
        </w:rPr>
        <w:t>時</w:t>
      </w:r>
      <w:r w:rsidRPr="00FA7467">
        <w:rPr>
          <w:rFonts w:ascii="BIZ UDPゴシック" w:eastAsia="BIZ UDPゴシック" w:hAnsi="BIZ UDPゴシック" w:hint="eastAsia"/>
          <w:u w:val="single"/>
        </w:rPr>
        <w:t xml:space="preserve">　　</w:t>
      </w:r>
      <w:r w:rsidRPr="00FA7467">
        <w:rPr>
          <w:rFonts w:ascii="BIZ UDPゴシック" w:eastAsia="BIZ UDPゴシック" w:hAnsi="BIZ UDPゴシック" w:hint="eastAsia"/>
        </w:rPr>
        <w:t>分に開会された。</w:t>
      </w:r>
    </w:p>
    <w:p w14:paraId="2D661265"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自治会規約第〇条の規定に基づき、議長として</w:t>
      </w:r>
      <w:r w:rsidRPr="00FA7467">
        <w:rPr>
          <w:rFonts w:ascii="BIZ UDPゴシック" w:eastAsia="BIZ UDPゴシック" w:hAnsi="BIZ UDPゴシック" w:hint="eastAsia"/>
          <w:u w:val="single"/>
        </w:rPr>
        <w:t xml:space="preserve">　　　　　　</w:t>
      </w:r>
      <w:r w:rsidRPr="00FA7467">
        <w:rPr>
          <w:rFonts w:ascii="BIZ UDPゴシック" w:eastAsia="BIZ UDPゴシック" w:hAnsi="BIZ UDPゴシック" w:hint="eastAsia"/>
        </w:rPr>
        <w:t>が選出され、同人がこれを受託して議長の席に着いた。続いて、自治会規約第〇条の規定に基づき、議事録署名人に</w:t>
      </w:r>
      <w:r w:rsidRPr="00FA7467">
        <w:rPr>
          <w:rFonts w:ascii="BIZ UDPゴシック" w:eastAsia="BIZ UDPゴシック" w:hAnsi="BIZ UDPゴシック" w:hint="eastAsia"/>
          <w:u w:val="single"/>
        </w:rPr>
        <w:t xml:space="preserve">　　　　　</w:t>
      </w:r>
      <w:r w:rsidRPr="00FA7467">
        <w:rPr>
          <w:rFonts w:ascii="BIZ UDPゴシック" w:eastAsia="BIZ UDPゴシック" w:hAnsi="BIZ UDPゴシック" w:hint="eastAsia"/>
        </w:rPr>
        <w:t>と</w:t>
      </w:r>
      <w:r w:rsidRPr="00FA7467">
        <w:rPr>
          <w:rFonts w:ascii="BIZ UDPゴシック" w:eastAsia="BIZ UDPゴシック" w:hAnsi="BIZ UDPゴシック" w:hint="eastAsia"/>
          <w:u w:val="single"/>
        </w:rPr>
        <w:t xml:space="preserve">　　　　　　</w:t>
      </w:r>
      <w:r w:rsidRPr="00FA7467">
        <w:rPr>
          <w:rFonts w:ascii="BIZ UDPゴシック" w:eastAsia="BIZ UDPゴシック" w:hAnsi="BIZ UDPゴシック" w:hint="eastAsia"/>
        </w:rPr>
        <w:t>の２名が選出された。</w:t>
      </w:r>
    </w:p>
    <w:p w14:paraId="3FDC6CE8"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６．総会に付議した事項</w:t>
      </w:r>
    </w:p>
    <w:p w14:paraId="064ACD50"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（１）第１号議案　　認可地縁団体の告示事項の変更について</w:t>
      </w:r>
    </w:p>
    <w:p w14:paraId="7EB31F0B"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（２）第２号議案　　〇〇〇について</w:t>
      </w:r>
    </w:p>
    <w:p w14:paraId="38BAF6E9"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w:t>
      </w:r>
    </w:p>
    <w:p w14:paraId="779F23AE"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w:t>
      </w:r>
    </w:p>
    <w:p w14:paraId="2F28BEA7"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７．議事の審議経過</w:t>
      </w:r>
    </w:p>
    <w:p w14:paraId="4926CAA2"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（１）第１号議案</w:t>
      </w:r>
    </w:p>
    <w:p w14:paraId="70388B01"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認可地縁団体の以下の告示事項について、協議の結果、賛成多数で議案の通り可決した。</w:t>
      </w:r>
    </w:p>
    <w:p w14:paraId="4439A39E"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（※代表者変更の場合）　</w:t>
      </w:r>
    </w:p>
    <w:p w14:paraId="7246C0C8"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・前代表〇〇〇〇の任期満了（又は辞任）に伴い、代表者を、〇〇年〇〇月〇〇日付で△△△△（住所：土佐町町〇〇××番地）とすること。</w:t>
      </w:r>
    </w:p>
    <w:p w14:paraId="1F5EB770"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（※事務所の住所変更の場合など）</w:t>
      </w:r>
    </w:p>
    <w:p w14:paraId="0FB0040E"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・事務所の所在地を、〇〇年〇〇月〇〇日より土佐町〇〇××番地にすること。</w:t>
      </w:r>
    </w:p>
    <w:p w14:paraId="6E9841AF"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w:t>
      </w:r>
    </w:p>
    <w:p w14:paraId="621CC40B"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w:t>
      </w:r>
    </w:p>
    <w:p w14:paraId="0499C260"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（２）第２号議案</w:t>
      </w:r>
    </w:p>
    <w:p w14:paraId="385EE219" w14:textId="77777777" w:rsid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　　　</w:t>
      </w:r>
    </w:p>
    <w:p w14:paraId="19C29154" w14:textId="6F840FCB" w:rsidR="00FA7467" w:rsidRPr="00FA7467" w:rsidRDefault="00FA7467" w:rsidP="00FA7467">
      <w:pPr>
        <w:ind w:firstLineChars="200" w:firstLine="480"/>
        <w:rPr>
          <w:rFonts w:ascii="BIZ UDPゴシック" w:eastAsia="BIZ UDPゴシック" w:hAnsi="BIZ UDPゴシック"/>
        </w:rPr>
      </w:pPr>
      <w:r w:rsidRPr="00FA7467">
        <w:rPr>
          <w:rFonts w:ascii="BIZ UDPゴシック" w:eastAsia="BIZ UDPゴシック" w:hAnsi="BIZ UDPゴシック" w:hint="eastAsia"/>
        </w:rPr>
        <w:t xml:space="preserve">　・</w:t>
      </w:r>
    </w:p>
    <w:p w14:paraId="584DFCAF"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以上で総会の全日程を終了し、議長が閉会を宣言した。</w:t>
      </w:r>
    </w:p>
    <w:p w14:paraId="42E3B61E" w14:textId="77777777" w:rsidR="00FA7467" w:rsidRPr="00FA7467" w:rsidRDefault="00FA7467" w:rsidP="00FA7467">
      <w:pPr>
        <w:rPr>
          <w:rFonts w:ascii="BIZ UDPゴシック" w:eastAsia="BIZ UDPゴシック" w:hAnsi="BIZ UDPゴシック"/>
        </w:rPr>
      </w:pPr>
    </w:p>
    <w:p w14:paraId="34CE6FFF"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○○年度○○自治会総会の議事として作成し、署名（又は記名）押印する。</w:t>
      </w:r>
    </w:p>
    <w:p w14:paraId="6EAB4DF8"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年　　月　　日</w:t>
      </w:r>
    </w:p>
    <w:p w14:paraId="3CDB161C"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議　　　　長　</w:t>
      </w:r>
      <w:r w:rsidRPr="00FA7467">
        <w:rPr>
          <w:rFonts w:ascii="BIZ UDPゴシック" w:eastAsia="BIZ UDPゴシック" w:hAnsi="BIZ UDPゴシック" w:hint="eastAsia"/>
          <w:u w:val="dotted"/>
        </w:rPr>
        <w:t xml:space="preserve">　　　　　　　　　　　</w:t>
      </w:r>
      <w:r w:rsidRPr="00FA7467">
        <w:rPr>
          <w:rFonts w:ascii="BIZ UDPゴシック" w:eastAsia="BIZ UDPゴシック" w:hAnsi="BIZ UDPゴシック" w:hint="eastAsia"/>
        </w:rPr>
        <w:t xml:space="preserve">　㊞</w:t>
      </w:r>
    </w:p>
    <w:p w14:paraId="3BEC031E"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議事録署名人　</w:t>
      </w:r>
      <w:r w:rsidRPr="00FA7467">
        <w:rPr>
          <w:rFonts w:ascii="BIZ UDPゴシック" w:eastAsia="BIZ UDPゴシック" w:hAnsi="BIZ UDPゴシック" w:hint="eastAsia"/>
          <w:u w:val="dotted"/>
        </w:rPr>
        <w:t xml:space="preserve">　　　　　　　　　　　</w:t>
      </w:r>
      <w:r w:rsidRPr="00FA7467">
        <w:rPr>
          <w:rFonts w:ascii="BIZ UDPゴシック" w:eastAsia="BIZ UDPゴシック" w:hAnsi="BIZ UDPゴシック" w:hint="eastAsia"/>
        </w:rPr>
        <w:t xml:space="preserve">　㊞</w:t>
      </w:r>
    </w:p>
    <w:p w14:paraId="684072A8" w14:textId="77777777" w:rsidR="00FA7467" w:rsidRPr="00FA7467" w:rsidRDefault="00FA7467" w:rsidP="00FA7467">
      <w:pPr>
        <w:rPr>
          <w:rFonts w:ascii="BIZ UDPゴシック" w:eastAsia="BIZ UDPゴシック" w:hAnsi="BIZ UDPゴシック"/>
        </w:rPr>
      </w:pPr>
      <w:r w:rsidRPr="00FA7467">
        <w:rPr>
          <w:rFonts w:ascii="BIZ UDPゴシック" w:eastAsia="BIZ UDPゴシック" w:hAnsi="BIZ UDPゴシック" w:hint="eastAsia"/>
        </w:rPr>
        <w:t xml:space="preserve">　　　　　　　　　　　　　　　　　　　議事録署名人　</w:t>
      </w:r>
      <w:r w:rsidRPr="00FA7467">
        <w:rPr>
          <w:rFonts w:ascii="BIZ UDPゴシック" w:eastAsia="BIZ UDPゴシック" w:hAnsi="BIZ UDPゴシック" w:hint="eastAsia"/>
          <w:u w:val="dotted"/>
        </w:rPr>
        <w:t xml:space="preserve">　　　　　　　　　　　</w:t>
      </w:r>
      <w:r w:rsidRPr="00FA7467">
        <w:rPr>
          <w:rFonts w:ascii="BIZ UDPゴシック" w:eastAsia="BIZ UDPゴシック" w:hAnsi="BIZ UDPゴシック" w:hint="eastAsia"/>
        </w:rPr>
        <w:t xml:space="preserve">　㊞</w:t>
      </w:r>
    </w:p>
    <w:p w14:paraId="000C12FD" w14:textId="354F1E09" w:rsidR="00DC020A" w:rsidRPr="00FA7467" w:rsidRDefault="00DC020A" w:rsidP="00FA7467">
      <w:pPr>
        <w:rPr>
          <w:rFonts w:ascii="BIZ UDPゴシック" w:eastAsia="BIZ UDPゴシック" w:hAnsi="BIZ UDPゴシック"/>
        </w:rPr>
      </w:pPr>
    </w:p>
    <w:sectPr w:rsidR="00DC020A" w:rsidRPr="00FA7467">
      <w:pgSz w:w="11906" w:h="16838"/>
      <w:pgMar w:top="1440" w:right="1080" w:bottom="1440" w:left="108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6B4C6" w14:textId="77777777" w:rsidR="00A940AF" w:rsidRDefault="00A940AF">
      <w:r>
        <w:separator/>
      </w:r>
    </w:p>
  </w:endnote>
  <w:endnote w:type="continuationSeparator" w:id="0">
    <w:p w14:paraId="6B2EC73F" w14:textId="77777777" w:rsidR="00A940AF" w:rsidRDefault="00A94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13399" w14:textId="77777777" w:rsidR="00A940AF" w:rsidRDefault="00A940AF">
      <w:r>
        <w:separator/>
      </w:r>
    </w:p>
  </w:footnote>
  <w:footnote w:type="continuationSeparator" w:id="0">
    <w:p w14:paraId="65C30A6B" w14:textId="77777777" w:rsidR="00A940AF" w:rsidRDefault="00A940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840"/>
  <w:drawingGridVerticalSpacing w:val="365"/>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20A"/>
    <w:rsid w:val="000F4C69"/>
    <w:rsid w:val="004F095C"/>
    <w:rsid w:val="00983ADA"/>
    <w:rsid w:val="00A940AF"/>
    <w:rsid w:val="00D37314"/>
    <w:rsid w:val="00DC020A"/>
    <w:rsid w:val="00FA746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2E2660E4"/>
  <w15:chartTrackingRefBased/>
  <w15:docId w15:val="{AA3460EB-B66F-434A-A574-98853998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4"/>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4"/>
    </w:rPr>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